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E2" w:rsidRPr="00C201E2" w:rsidRDefault="00C201E2" w:rsidP="00C201E2">
      <w:pPr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2814"/>
          <w:kern w:val="36"/>
          <w:sz w:val="23"/>
          <w:szCs w:val="23"/>
          <w:lang w:eastAsia="cs-CZ"/>
        </w:rPr>
      </w:pPr>
      <w:bookmarkStart w:id="0" w:name="_GoBack"/>
      <w:r w:rsidRPr="00C201E2">
        <w:rPr>
          <w:rFonts w:ascii="Cambria" w:eastAsia="Times New Roman" w:hAnsi="Cambria" w:cs="Arial"/>
          <w:b/>
          <w:bCs/>
          <w:color w:val="002814"/>
          <w:kern w:val="36"/>
          <w:sz w:val="16"/>
          <w:szCs w:val="16"/>
          <w:lang w:eastAsia="cs-CZ"/>
        </w:rPr>
        <w:t>R O Z P O Č E T     O B C E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201E2" w:rsidRPr="00C201E2" w:rsidRDefault="00C201E2" w:rsidP="00C201E2">
      <w:pPr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2814"/>
          <w:kern w:val="36"/>
          <w:sz w:val="23"/>
          <w:szCs w:val="23"/>
          <w:lang w:eastAsia="cs-CZ"/>
        </w:rPr>
      </w:pPr>
      <w:r w:rsidRPr="00C201E2">
        <w:rPr>
          <w:rFonts w:ascii="Cambria" w:eastAsia="Times New Roman" w:hAnsi="Cambria" w:cs="Arial"/>
          <w:b/>
          <w:bCs/>
          <w:color w:val="002814"/>
          <w:kern w:val="36"/>
          <w:sz w:val="16"/>
          <w:szCs w:val="16"/>
          <w:lang w:eastAsia="cs-CZ"/>
        </w:rPr>
        <w:t>R O K    2 0 1 5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cs-CZ"/>
        </w:rPr>
        <w:t>Příjmová část: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Daň z příjmu FO                                                          pol. 1111                                    1.200.000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Daň z příjmu FO                                                                  1112                                          25.000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Daň z příjmu FO                                                                  1113                                       140.000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Daň z příjmu PO                                                                  1121                                   1.300.000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Daň z DPH                                                                              1211                                  2.400.000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Poplatek popelnice                                                             1340                                     360.000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Poplatek ze psů                                                                   1341                                        16.000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Popl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 veřejné prostranství                                               1343                                          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Popl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 ze vstupného                                                             1344                                             500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Odvod z loterií + her                                                          1351                                       20.000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Odvod z VHP                                                                        1355                                       45.000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Správní poplatky                                                                1361                                       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Daň z nemovitostí                                                              1511                                    300.000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Dotace VSS                                                                            4112                                   113.100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Pronájem pozemků                                § 1011     pol.   2131                                       3.524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Prodej pozemků                                          1011              3111                                    100.000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Les – příjem                                                  1031              2111                                 200.000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Obalovna Stašov                                         2212               2111                                 181.247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OD – příjmy z </w:t>
      </w: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posk.služeb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 3392               2111                                   70.000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pronájem </w:t>
      </w: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pohostinství+sál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 3392               2132                                  46.000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Byt – příjmy z </w:t>
      </w: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posk.služeb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 3612                2111                                  25.000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pronájem                                            3612               2132                                   60. 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VO – věcná břemena                                           </w:t>
      </w:r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§  3631</w:t>
      </w:r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 pol.   2329                       1.000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Odpad.hospodář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 příspěvek EKO-KOM          3723                         2111                   80.000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OÚ – příjmy z </w:t>
      </w: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posk.služeb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        6171                     2111                       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Úroky                                                                          6310                      2141                    4.000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Dividendy                                                                   6310                      2142                      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Nekap.</w:t>
      </w: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přísp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.+</w:t>
      </w:r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náhrady                                            6310                     2324                          100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cs-CZ"/>
        </w:rPr>
        <w:t>C E L K E M                                                                                                                          6.717.471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cs-CZ"/>
        </w:rPr>
        <w:lastRenderedPageBreak/>
        <w:t>Výdajová část: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Pozemky – nákup                                                § 1011              pol.   6130                    60.000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Les – pojištění                                                     § 1031              pol.  5163                       5.408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                                     1031                       5169                     250.000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Komunikace – materiál                                        2212                       5139      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                   2212                       5169                      15.000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stavby                                           2212                       6121                     400.000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Dopravní obslužnost                                            2221                        5193                     47.748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Vodné </w:t>
      </w: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hosp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 – voda                                               2310                        5151                      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Kanalizace – příspěvek Mikroregion               2321                        5329               1.468.100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MŠ – plyn                                                                  3111                        5153                   70.000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el. energie                                                       3111                        5154                   75.000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telefon                                                             3111                         5162  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                                      3111                         5169                  20.000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příspěvek od obce na činnost                   3111                         5331               378.500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Místní rozhlas – služby                                        3341                          5169   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zřízení rozhlasu                     3341                          6122                  113.885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DHDM                                        3341                          5137                    15.000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OD – mzdy                                                                3392                          5021                20.000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materiál                                                          3392                           5139                50.000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voda                                                                 3392                           5151                20.000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plyn                                                                  3392                           5153                50.000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el.energie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                           3392                           5154                 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pevná paliva                                                   3392                           5155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                                       3392                           5169              280.000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pohoštění při akcích                                    3392                           5175                  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stroje,přístroje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a zařízení                           3392                           6122                30.000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SPOZ – věcné dary                                § 3399    pol.     5194                                          13.000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TJ – mzdy                                                    3419                5021                      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materiál                                               3419                5139                                        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voda                                                     3419                 5151                                        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                          3419                 5169                                       3.300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DHDM                                                   3419                5137                      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BYT – </w:t>
      </w: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el.energie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          3612                 5154                                       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DHDM                                             3612                  5137                                      6.500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Veřejné osvětlení –</w:t>
      </w: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el.energie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 3631                 5154                                   110.000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lastRenderedPageBreak/>
        <w:t>opravy+udržování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 3631                 5171                                      30.000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Místní hospod. – mzdy                           3639                 5021                                   185.000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materiál                                   3639                 5139                       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PHM                                          3639                 5156                                        6.000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pojištění                                   3639                 5163                                       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                 3639                5169                                      20.000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daň z převodu </w:t>
      </w: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nem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                3639                5362                                         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opravy+udrž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 Schody             3639                5171                                    193.000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opravy+</w:t>
      </w:r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udrž.zpevnění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svahu  3639            5171                                   200.000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Odpad.hospod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 NO                                    3721                5169                                      15.000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komunál.odpad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 3722                5169                                  403.558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tříděný  odpad</w:t>
      </w:r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 3723                5169                                  175.000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Veřejná zeleň – mzdy                               3745                5021                                     30.000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materiál                               3745                5139                                      10.000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PHM                                      3745                5156                                       6.000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            3745                5169                                       6.000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Požární ochrana – mzdy                          5512                5021                                       8.000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materiál                    5512                5139                                       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el.energie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 5512                5154                                      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PHM                                        5512                5156                                      8.000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                                    5512                5169                                      90.000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ZO  -</w:t>
      </w:r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odměny                                                6112                5023                                   465.000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OÚ – mzdy                                                        6171               5011                                    230.000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ost.mzdy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                    6171               5021                                       30.000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soc.pojištění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                                   §    6171          pol. 5031                          143.000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zdrav.pojištění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                6171                  5032                          127.000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zákonné pojištění                                        6171                  5038                               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tisk – předplatné                                         6171                  5136                            16.000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materiál                                                         6171                  5139                           40.000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el.energie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                          6171                  5154                             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 pošt                                                    6171                  5161                            9.000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telefony,mobily</w:t>
      </w:r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,fax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                            6171                  5162                            30.000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služby </w:t>
      </w: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pen.úst.+pojištění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 6171                  5163                            65.000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služby                                                              6171                  5169                          200.000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cestovné                                                          6171                 5173                               1.000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pohoštění                                                       6171                  5175                               4.000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lastRenderedPageBreak/>
        <w:t>věcné dary organizacím                             6171                  5194                             4.360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příspěvek </w:t>
      </w:r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obč.sdruž</w:t>
      </w:r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                                   6171                  5222                              2.000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přísp</w:t>
      </w:r>
      <w:proofErr w:type="spell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. ost.nezisk.org.                                    6171                  5229                            8.000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přestupky                                                        6171                  5321                             3.000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služby </w:t>
      </w:r>
      <w:proofErr w:type="spellStart"/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pen.ústavů</w:t>
      </w:r>
      <w:proofErr w:type="spellEnd"/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                                       6310                  5163                                 300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Rezerva                                                                               6409                  5901                         345.812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cs-CZ"/>
        </w:rPr>
        <w:t>C E L K E M                                                                                                                  6717.471 Kč</w:t>
      </w:r>
    </w:p>
    <w:p w:rsidR="00C201E2" w:rsidRPr="00C201E2" w:rsidRDefault="00C201E2" w:rsidP="00C201E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201E2" w:rsidRPr="00C201E2" w:rsidRDefault="00C201E2" w:rsidP="00C201E2">
      <w:pPr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Rozpočet na rok 2015 je sestaven jako vyrovnaný</w:t>
      </w:r>
      <w:proofErr w:type="gramStart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   (</w:t>
      </w:r>
      <w:proofErr w:type="gramEnd"/>
      <w:r w:rsidRPr="00C201E2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  =  V).</w:t>
      </w:r>
    </w:p>
    <w:bookmarkEnd w:id="0"/>
    <w:p w:rsidR="00452E12" w:rsidRDefault="00452E12" w:rsidP="00C201E2">
      <w:pPr>
        <w:jc w:val="both"/>
      </w:pPr>
    </w:p>
    <w:sectPr w:rsidR="0045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2"/>
    <w:rsid w:val="00452E12"/>
    <w:rsid w:val="00C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23F5-A2F2-400D-BB5A-4F289A7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66293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383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673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20531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1933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2019-10-27T12:06:00Z</dcterms:created>
  <dcterms:modified xsi:type="dcterms:W3CDTF">2019-10-27T12:07:00Z</dcterms:modified>
</cp:coreProperties>
</file>